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81F9C" w:rsidRDefault="002D2E34"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0" locked="0" layoutInCell="1" allowOverlap="1" wp14:anchorId="3BE833A7">
            <wp:simplePos x="0" y="0"/>
            <wp:positionH relativeFrom="column">
              <wp:posOffset>-461484</wp:posOffset>
            </wp:positionH>
            <wp:positionV relativeFrom="paragraph">
              <wp:posOffset>-449007</wp:posOffset>
            </wp:positionV>
            <wp:extent cx="6684135" cy="9602171"/>
            <wp:effectExtent l="0" t="0" r="2540" b="0"/>
            <wp:wrapNone/>
            <wp:docPr id="7" name="Afbeelding 7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 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4135" cy="96021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781F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9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2E34"/>
    <w:rsid w:val="002D2E34"/>
    <w:rsid w:val="00781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A93F490-19B5-4ADA-910C-18571B295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Dorina Delattin</dc:creator>
  <cp:keywords/>
  <dc:description/>
  <cp:lastModifiedBy>Dorina Delattin</cp:lastModifiedBy>
  <cp:revision>1</cp:revision>
  <dcterms:created xsi:type="dcterms:W3CDTF">2020-05-10T08:03:00Z</dcterms:created>
  <dcterms:modified xsi:type="dcterms:W3CDTF">2020-05-10T08:09:00Z</dcterms:modified>
</cp:coreProperties>
</file>